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882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</w:p>
    <w:p w14:paraId="20CDBD0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00:00:14,760 --&gt; 00:00:15,430</w:t>
      </w:r>
    </w:p>
    <w:p w14:paraId="0FDA76F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Welcome back to another episode of</w:t>
      </w:r>
    </w:p>
    <w:p w14:paraId="4B1384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D006D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</w:t>
      </w:r>
    </w:p>
    <w:p w14:paraId="35A3FB4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00:00:15,430 --&gt; 00:00:19,280</w:t>
      </w:r>
    </w:p>
    <w:p w14:paraId="6EEB354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Law and Liberty,</w:t>
      </w:r>
    </w:p>
    <w:p w14:paraId="5067828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Texas Attorney General podcast.</w:t>
      </w:r>
    </w:p>
    <w:p w14:paraId="2E07C65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4FF7A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</w:t>
      </w:r>
    </w:p>
    <w:p w14:paraId="45DBAC0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00:00:19,520 --&gt; 00:00:24,291</w:t>
      </w:r>
    </w:p>
    <w:p w14:paraId="1763B94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I'm your host Kayleigh Date, and joining</w:t>
      </w:r>
    </w:p>
    <w:p w14:paraId="67C8854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 is Deputy for Special Litigation, Patrick Sweeten.</w:t>
      </w:r>
    </w:p>
    <w:p w14:paraId="12ACF6F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8C22B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</w:t>
      </w:r>
    </w:p>
    <w:p w14:paraId="6B1CF2B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00:00:24,680 --&gt; 00:00:28,460</w:t>
      </w:r>
    </w:p>
    <w:p w14:paraId="50992D3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 issue of immigration law hits the</w:t>
      </w:r>
    </w:p>
    <w:p w14:paraId="1F67F72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main stage during and after each election</w:t>
      </w:r>
    </w:p>
    <w:p w14:paraId="7280CBF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1E6D5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</w:t>
      </w:r>
    </w:p>
    <w:p w14:paraId="7454B67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00:00:28,461 --&gt; 00:00:30,020</w:t>
      </w:r>
    </w:p>
    <w:p w14:paraId="70E988C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cycle. But durin</w:t>
      </w:r>
      <w:r>
        <w:rPr>
          <w:rFonts w:ascii="Times" w:hAnsi="Times" w:cs="Times"/>
          <w:sz w:val="28"/>
          <w:szCs w:val="28"/>
        </w:rPr>
        <w:t>g this one,</w:t>
      </w:r>
    </w:p>
    <w:p w14:paraId="4A30994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7402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</w:p>
    <w:p w14:paraId="0E84F8C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00:00:30,021 --&gt; 00:00:33,650</w:t>
      </w:r>
    </w:p>
    <w:p w14:paraId="1E47CD9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President Biden's administration took a</w:t>
      </w:r>
    </w:p>
    <w:p w14:paraId="43A8078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dramatic step in drastically changing</w:t>
      </w:r>
    </w:p>
    <w:p w14:paraId="2034C94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1AE52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</w:p>
    <w:p w14:paraId="36D6487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00:00:33,651 --&gt; 00:00:37,580</w:t>
      </w:r>
    </w:p>
    <w:p w14:paraId="55A6A64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election law during his first</w:t>
      </w:r>
    </w:p>
    <w:p w14:paraId="7546536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day in office. On day one,</w:t>
      </w:r>
    </w:p>
    <w:p w14:paraId="25FA6D3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3B8B1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</w:t>
      </w:r>
    </w:p>
    <w:p w14:paraId="6E5434E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00:00:37,610 --&gt; 00:00:40,910</w:t>
      </w:r>
    </w:p>
    <w:p w14:paraId="2F7EF85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Biden administration suspended</w:t>
      </w:r>
    </w:p>
    <w:p w14:paraId="350AA4E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removal of illegal aliens,</w:t>
      </w:r>
    </w:p>
    <w:p w14:paraId="7466318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87C81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</w:t>
      </w:r>
    </w:p>
    <w:p w14:paraId="6712DF8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00:00:40,911 --&gt; 00:00:44,720</w:t>
      </w:r>
    </w:p>
    <w:p w14:paraId="5A17514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even though the law specifically</w:t>
      </w:r>
    </w:p>
    <w:p w14:paraId="4B970DC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compels those laws to be followed.</w:t>
      </w:r>
    </w:p>
    <w:p w14:paraId="7CF963F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7CC3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</w:t>
      </w:r>
    </w:p>
    <w:p w14:paraId="7B58D4C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00:00:45,200 --&gt; 00:00:48,680</w:t>
      </w:r>
    </w:p>
    <w:p w14:paraId="19E826B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Patrick Sweeten led the c</w:t>
      </w:r>
      <w:r>
        <w:rPr>
          <w:rFonts w:ascii="Times" w:hAnsi="Times" w:cs="Times"/>
          <w:sz w:val="28"/>
          <w:szCs w:val="28"/>
        </w:rPr>
        <w:t>harge in</w:t>
      </w:r>
    </w:p>
    <w:p w14:paraId="7A232D7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litigation opposing this executive order.</w:t>
      </w:r>
    </w:p>
    <w:p w14:paraId="32937A3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C5012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</w:t>
      </w:r>
    </w:p>
    <w:p w14:paraId="46CAE9B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00:00:48,710 --&gt; 00:00:52,190</w:t>
      </w:r>
    </w:p>
    <w:p w14:paraId="717537E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 was hoping today that you could</w:t>
      </w:r>
    </w:p>
    <w:p w14:paraId="38EE364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give us a broad overview of this case and</w:t>
      </w:r>
    </w:p>
    <w:p w14:paraId="25A5968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8C136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</w:t>
      </w:r>
    </w:p>
    <w:p w14:paraId="04D235C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00:00:52,191 --&gt; 00:00:53,024</w:t>
      </w:r>
    </w:p>
    <w:p w14:paraId="0F65224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issue at hand.</w:t>
      </w:r>
    </w:p>
    <w:p w14:paraId="35E1C11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BA208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</w:t>
      </w:r>
    </w:p>
    <w:p w14:paraId="6F7F585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00:00:53,240 --&gt; 00:00:56,030</w:t>
      </w:r>
    </w:p>
    <w:p w14:paraId="036E399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Sure. As you said, the memorandum,</w:t>
      </w:r>
    </w:p>
    <w:p w14:paraId="36A3F9B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B0EE7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</w:t>
      </w:r>
    </w:p>
    <w:p w14:paraId="5DB8985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00:00:56,090 --&gt; 00:00:58,760</w:t>
      </w:r>
    </w:p>
    <w:p w14:paraId="0DB9A81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agency memorandum was</w:t>
      </w:r>
    </w:p>
    <w:p w14:paraId="2672235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issued on January 20th,</w:t>
      </w:r>
    </w:p>
    <w:p w14:paraId="03C2A82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B9E16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</w:t>
      </w:r>
    </w:p>
    <w:p w14:paraId="3F09AC6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00:00:58,761 --&gt; 00:01:02,990</w:t>
      </w:r>
    </w:p>
    <w:p w14:paraId="7126A4E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first day of the Biden administration.</w:t>
      </w:r>
    </w:p>
    <w:p w14:paraId="7292384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it did was that it instit</w:t>
      </w:r>
      <w:r>
        <w:rPr>
          <w:rFonts w:ascii="Times" w:hAnsi="Times" w:cs="Times"/>
          <w:sz w:val="28"/>
          <w:szCs w:val="28"/>
        </w:rPr>
        <w:t>uted,</w:t>
      </w:r>
    </w:p>
    <w:p w14:paraId="6E867C9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65D97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</w:t>
      </w:r>
    </w:p>
    <w:p w14:paraId="3654576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00:01:04,790 --&gt; 00:01:09,500</w:t>
      </w:r>
    </w:p>
    <w:p w14:paraId="5CAA454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100 day pause and the vast</w:t>
      </w:r>
    </w:p>
    <w:p w14:paraId="0B31022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majority of removals of illegal</w:t>
      </w:r>
    </w:p>
    <w:p w14:paraId="722D271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41F77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</w:t>
      </w:r>
    </w:p>
    <w:p w14:paraId="02BFAD8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00:01:09,501 --&gt; 00:01:10,730</w:t>
      </w:r>
    </w:p>
    <w:p w14:paraId="0E7011D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aliens from the</w:t>
      </w:r>
    </w:p>
    <w:p w14:paraId="7C68649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E86B7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18</w:t>
      </w:r>
    </w:p>
    <w:p w14:paraId="2E6EC5D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00:01:10,760 --&gt; 00:01:15,650</w:t>
      </w:r>
    </w:p>
    <w:p w14:paraId="6AA973C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U.S. and what that means is</w:t>
      </w:r>
    </w:p>
    <w:p w14:paraId="01CB272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</w:t>
      </w:r>
      <w:r>
        <w:rPr>
          <w:rFonts w:ascii="Times" w:hAnsi="Times" w:cs="Times"/>
          <w:sz w:val="28"/>
          <w:szCs w:val="28"/>
        </w:rPr>
        <w:t>hat it included a number of</w:t>
      </w:r>
    </w:p>
    <w:p w14:paraId="69A9F42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089F7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</w:t>
      </w:r>
    </w:p>
    <w:p w14:paraId="3DD974A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00:01:15,651 --&gt; 00:01:18,020</w:t>
      </w:r>
    </w:p>
    <w:p w14:paraId="5A5D639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who had already been</w:t>
      </w:r>
    </w:p>
    <w:p w14:paraId="4BC27CC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given due process had been,</w:t>
      </w:r>
    </w:p>
    <w:p w14:paraId="7F39F8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F3737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</w:t>
      </w:r>
    </w:p>
    <w:p w14:paraId="2FA0E22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00:01:18,050 --&gt; 00:01:22,040</w:t>
      </w:r>
    </w:p>
    <w:p w14:paraId="4A11219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had gone to hearing and administrative</w:t>
      </w:r>
    </w:p>
    <w:p w14:paraId="0E41E6B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law judge, uh, had later found that,</w:t>
      </w:r>
    </w:p>
    <w:p w14:paraId="113C939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F68F3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</w:t>
      </w:r>
    </w:p>
    <w:p w14:paraId="1CE069B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00:01:22,041 --&gt; 00:01:2</w:t>
      </w:r>
      <w:r>
        <w:rPr>
          <w:rFonts w:ascii="Times" w:hAnsi="Times" w:cs="Times"/>
          <w:sz w:val="28"/>
          <w:szCs w:val="28"/>
        </w:rPr>
        <w:t>4,980</w:t>
      </w:r>
    </w:p>
    <w:p w14:paraId="6844C20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they were removable</w:t>
      </w:r>
    </w:p>
    <w:p w14:paraId="30D3C4D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illegal aliens.</w:t>
      </w:r>
    </w:p>
    <w:p w14:paraId="4732EDC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D7DEC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</w:t>
      </w:r>
    </w:p>
    <w:p w14:paraId="7F8B489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00:01:25,100 --&gt; 00:01:29,330</w:t>
      </w:r>
    </w:p>
    <w:p w14:paraId="1D6BEAA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it put a pause on all the</w:t>
      </w:r>
    </w:p>
    <w:p w14:paraId="5016960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importations, except for a few,</w:t>
      </w:r>
    </w:p>
    <w:p w14:paraId="0D86B10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4270F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</w:t>
      </w:r>
    </w:p>
    <w:p w14:paraId="26F4DDF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00:01:29,331 --&gt; 00:01:33,860</w:t>
      </w:r>
    </w:p>
    <w:p w14:paraId="1AF440F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a few exceptions, uh, for a</w:t>
      </w:r>
    </w:p>
    <w:p w14:paraId="276C6A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hundred days. Um, </w:t>
      </w:r>
      <w:r>
        <w:rPr>
          <w:rFonts w:ascii="Times" w:hAnsi="Times" w:cs="Times"/>
          <w:sz w:val="28"/>
          <w:szCs w:val="28"/>
        </w:rPr>
        <w:t>as far as the timing,</w:t>
      </w:r>
    </w:p>
    <w:p w14:paraId="0532B15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C9504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</w:t>
      </w:r>
    </w:p>
    <w:p w14:paraId="3A18DA0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00:01:34,670 --&gt; 00:01:39,620</w:t>
      </w:r>
    </w:p>
    <w:p w14:paraId="6671278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it, the order was issued on</w:t>
      </w:r>
    </w:p>
    <w:p w14:paraId="1E05DF2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20th. Um, we reviewed the order,</w:t>
      </w:r>
    </w:p>
    <w:p w14:paraId="624E99B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6C8E7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</w:t>
      </w:r>
    </w:p>
    <w:p w14:paraId="6BA2953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00:01:40,070 --&gt; 00:01:44,930</w:t>
      </w:r>
    </w:p>
    <w:p w14:paraId="57444AE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here in the special litigation division. </w:t>
      </w:r>
    </w:p>
    <w:p w14:paraId="71FA88F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we, we acted immediately,</w:t>
      </w:r>
    </w:p>
    <w:p w14:paraId="336527A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AFD75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26</w:t>
      </w:r>
    </w:p>
    <w:p w14:paraId="56E3EC2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00:01:45,290 --&gt; 00:01</w:t>
      </w:r>
      <w:r>
        <w:rPr>
          <w:rFonts w:ascii="Times" w:hAnsi="Times" w:cs="Times"/>
          <w:sz w:val="28"/>
          <w:szCs w:val="28"/>
        </w:rPr>
        <w:t>:48,580</w:t>
      </w:r>
    </w:p>
    <w:p w14:paraId="00E6A68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by Friday, two days after</w:t>
      </w:r>
    </w:p>
    <w:p w14:paraId="2B902CA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issuance of the memo,</w:t>
      </w:r>
    </w:p>
    <w:p w14:paraId="550E4D8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C0016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</w:t>
      </w:r>
    </w:p>
    <w:p w14:paraId="0101A82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00:01:48,581 --&gt; 00:01:52,310</w:t>
      </w:r>
    </w:p>
    <w:p w14:paraId="379D9A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had filed a complaint against the</w:t>
      </w:r>
    </w:p>
    <w:p w14:paraId="34312D7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administration and we had filed a motion,</w:t>
      </w:r>
    </w:p>
    <w:p w14:paraId="5DA9B6C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D598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</w:t>
      </w:r>
    </w:p>
    <w:p w14:paraId="674961A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00:01:52,760 --&gt; 00:01:56,030</w:t>
      </w:r>
    </w:p>
    <w:p w14:paraId="053387F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uh, for, uh, a temporary</w:t>
      </w:r>
    </w:p>
    <w:p w14:paraId="24F3580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restraining order.</w:t>
      </w:r>
    </w:p>
    <w:p w14:paraId="2685142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640A6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</w:t>
      </w:r>
    </w:p>
    <w:p w14:paraId="4AF07F5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00:01:56,060 --&gt; 00:02:00,860</w:t>
      </w:r>
    </w:p>
    <w:p w14:paraId="0751151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We were actually in hearing by 4:00PM </w:t>
      </w:r>
    </w:p>
    <w:p w14:paraId="4CA355A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Friday of the week that it was</w:t>
      </w:r>
    </w:p>
    <w:p w14:paraId="3119748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994EB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</w:t>
      </w:r>
    </w:p>
    <w:p w14:paraId="6C6DA83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00:02:00,861 --&gt; 00:02:03,230</w:t>
      </w:r>
    </w:p>
    <w:p w14:paraId="45DBD2E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issued. And then the following Tuesday,</w:t>
      </w:r>
    </w:p>
    <w:p w14:paraId="1D3697F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70095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</w:t>
      </w:r>
    </w:p>
    <w:p w14:paraId="2F22193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00:02:03,260 --&gt; 00:02:06,500</w:t>
      </w:r>
    </w:p>
    <w:p w14:paraId="4A2DC33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TRO was entered th</w:t>
      </w:r>
      <w:r>
        <w:rPr>
          <w:rFonts w:ascii="Times" w:hAnsi="Times" w:cs="Times"/>
          <w:sz w:val="28"/>
          <w:szCs w:val="28"/>
        </w:rPr>
        <w:t>at restricted, uh,</w:t>
      </w:r>
    </w:p>
    <w:p w14:paraId="58A81C2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4DF7D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</w:t>
      </w:r>
    </w:p>
    <w:p w14:paraId="7E28BE0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00:02:06,510 --&gt; 00:02:08,990</w:t>
      </w:r>
    </w:p>
    <w:p w14:paraId="7C0E053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government from</w:t>
      </w:r>
    </w:p>
    <w:p w14:paraId="40EB6C6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enforcing the 100 day pause.</w:t>
      </w:r>
    </w:p>
    <w:p w14:paraId="22AA2EF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D79BA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</w:t>
      </w:r>
    </w:p>
    <w:p w14:paraId="6B7A65A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00:02:09,470 --&gt; 00:02:11,630</w:t>
      </w:r>
    </w:p>
    <w:p w14:paraId="519A7C6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And, and I know there's a</w:t>
      </w:r>
    </w:p>
    <w:p w14:paraId="2EA25E7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lot of meat in this case,</w:t>
      </w:r>
    </w:p>
    <w:p w14:paraId="260E00A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3BB3D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</w:t>
      </w:r>
    </w:p>
    <w:p w14:paraId="476F79F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00:02:11,631 --&gt; 00:02:14,360</w:t>
      </w:r>
    </w:p>
    <w:p w14:paraId="1AA7461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but ca</w:t>
      </w:r>
      <w:r>
        <w:rPr>
          <w:rFonts w:ascii="Times" w:hAnsi="Times" w:cs="Times"/>
          <w:sz w:val="28"/>
          <w:szCs w:val="28"/>
        </w:rPr>
        <w:t>n you explain a little bit</w:t>
      </w:r>
    </w:p>
    <w:p w14:paraId="1E398C4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what the state's lawsuit did?</w:t>
      </w:r>
    </w:p>
    <w:p w14:paraId="20C7F73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637D8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</w:t>
      </w:r>
    </w:p>
    <w:p w14:paraId="2DD4672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00:02:15,110 --&gt; 00:02:19,520</w:t>
      </w:r>
    </w:p>
    <w:p w14:paraId="4885662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Sure, the state alleged</w:t>
      </w:r>
    </w:p>
    <w:p w14:paraId="40ADE2F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multiple causes of action. Um,</w:t>
      </w:r>
    </w:p>
    <w:p w14:paraId="69E8883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BEEDE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</w:t>
      </w:r>
    </w:p>
    <w:p w14:paraId="6FB90EF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00:02:19,550 --&gt; 00:02:23,870</w:t>
      </w:r>
    </w:p>
    <w:p w14:paraId="2980942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first is that contrary to</w:t>
      </w:r>
    </w:p>
    <w:p w14:paraId="44C004B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federal law, uh, that, that the,</w:t>
      </w:r>
    </w:p>
    <w:p w14:paraId="1581BFF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AD43C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</w:t>
      </w:r>
    </w:p>
    <w:p w14:paraId="6B0D670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</w:t>
      </w:r>
      <w:r>
        <w:rPr>
          <w:rFonts w:ascii="Times" w:hAnsi="Times" w:cs="Times"/>
          <w:sz w:val="28"/>
          <w:szCs w:val="28"/>
        </w:rPr>
        <w:t>23,900 --&gt; 00:02:27,800</w:t>
      </w:r>
    </w:p>
    <w:p w14:paraId="7C376E6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 a hundred day</w:t>
      </w:r>
    </w:p>
    <w:p w14:paraId="7593826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pause basically stopped, uh,</w:t>
      </w:r>
    </w:p>
    <w:p w14:paraId="36FE24D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D86FA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</w:t>
      </w:r>
    </w:p>
    <w:p w14:paraId="6041075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00:02:27,860 --&gt; 00:02:32,450</w:t>
      </w:r>
    </w:p>
    <w:p w14:paraId="39C3064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almost every kind of, of removal</w:t>
      </w:r>
    </w:p>
    <w:p w14:paraId="09D550D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action in federal law under 8USC-1231-A1A,</w:t>
      </w:r>
    </w:p>
    <w:p w14:paraId="578B7A5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E1F9F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</w:t>
      </w:r>
    </w:p>
    <w:p w14:paraId="243FF4D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00:02:32,990 --&gt; 00:02:37,640</w:t>
      </w:r>
    </w:p>
    <w:p w14:paraId="44A1A49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says the DHS</w:t>
      </w:r>
    </w:p>
    <w:p w14:paraId="08341AB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shall remove the alien from the</w:t>
      </w:r>
    </w:p>
    <w:p w14:paraId="51F07FA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5DAF2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</w:t>
      </w:r>
    </w:p>
    <w:p w14:paraId="2F14B58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00:02:37,641 --&gt; 00:02:42,080</w:t>
      </w:r>
    </w:p>
    <w:p w14:paraId="4884870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United States within a period of 90 days,</w:t>
      </w:r>
    </w:p>
    <w:p w14:paraId="1F3E18D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was Congress's act.</w:t>
      </w:r>
    </w:p>
    <w:p w14:paraId="2C4B305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8A63B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</w:t>
      </w:r>
    </w:p>
    <w:p w14:paraId="671FD20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00:02:42,620 --&gt; 00:02:47,270</w:t>
      </w:r>
    </w:p>
    <w:p w14:paraId="4AC8FD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there was that cause of</w:t>
      </w:r>
    </w:p>
    <w:p w14:paraId="1BB7E8D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action. We also had a number of, uh,</w:t>
      </w:r>
    </w:p>
    <w:p w14:paraId="796BDBD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DDA43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</w:t>
      </w:r>
    </w:p>
    <w:p w14:paraId="06F2AFF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00:02:47,390 --&gt; </w:t>
      </w:r>
      <w:r>
        <w:rPr>
          <w:rFonts w:ascii="Times" w:hAnsi="Times" w:cs="Times"/>
          <w:sz w:val="28"/>
          <w:szCs w:val="28"/>
        </w:rPr>
        <w:t>00:02:50,390</w:t>
      </w:r>
    </w:p>
    <w:p w14:paraId="2755A7F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APA claims, which are</w:t>
      </w:r>
    </w:p>
    <w:p w14:paraId="1C18A32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administrative procedures act claim.</w:t>
      </w:r>
    </w:p>
    <w:p w14:paraId="783766B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6C044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</w:t>
      </w:r>
    </w:p>
    <w:p w14:paraId="4AEDA9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00:02:50,391 --&gt; 00:02:54,410</w:t>
      </w:r>
    </w:p>
    <w:p w14:paraId="1A9267E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 one was that there was</w:t>
      </w:r>
    </w:p>
    <w:p w14:paraId="7DA8CE0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 explanation, uh, given, uh,</w:t>
      </w:r>
    </w:p>
    <w:p w14:paraId="4FF3C1F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653D8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</w:t>
      </w:r>
    </w:p>
    <w:p w14:paraId="27F7511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00:02:54,440 --&gt; 00:02:58,550</w:t>
      </w:r>
    </w:p>
    <w:p w14:paraId="55EEDDC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the memo and that's ref</w:t>
      </w:r>
      <w:r>
        <w:rPr>
          <w:rFonts w:ascii="Times" w:hAnsi="Times" w:cs="Times"/>
          <w:sz w:val="28"/>
          <w:szCs w:val="28"/>
        </w:rPr>
        <w:t>erred to under</w:t>
      </w:r>
    </w:p>
    <w:p w14:paraId="47BE45B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APA is arbitrary and capricious.</w:t>
      </w:r>
    </w:p>
    <w:p w14:paraId="6985B9C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34CC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</w:t>
      </w:r>
    </w:p>
    <w:p w14:paraId="66972A9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00:02:59,560 --&gt; 00:03:00,640</w:t>
      </w:r>
    </w:p>
    <w:p w14:paraId="5049AAA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Um, another was that,</w:t>
      </w:r>
    </w:p>
    <w:p w14:paraId="3524098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8D6EF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</w:t>
      </w:r>
    </w:p>
    <w:p w14:paraId="46E77A3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00:03:00,641 --&gt; 00:03:04,960</w:t>
      </w:r>
    </w:p>
    <w:p w14:paraId="39483A1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there was no notice and comment</w:t>
      </w:r>
    </w:p>
    <w:p w14:paraId="22E9615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given to stakeholders to comment</w:t>
      </w:r>
    </w:p>
    <w:p w14:paraId="6E48306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75CB8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</w:t>
      </w:r>
    </w:p>
    <w:p w14:paraId="5C0E4B2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00:03:05,340 --&gt; 00:03:07,720</w:t>
      </w:r>
    </w:p>
    <w:p w14:paraId="2B6688E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the pro</w:t>
      </w:r>
      <w:r>
        <w:rPr>
          <w:rFonts w:ascii="Times" w:hAnsi="Times" w:cs="Times"/>
          <w:sz w:val="28"/>
          <w:szCs w:val="28"/>
        </w:rPr>
        <w:t>posed action. Another was,</w:t>
      </w:r>
    </w:p>
    <w:p w14:paraId="179E454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D3B1D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</w:t>
      </w:r>
    </w:p>
    <w:p w14:paraId="2D598BA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00:03:07,721 --&gt; 00:03:12,220</w:t>
      </w:r>
    </w:p>
    <w:p w14:paraId="5F4F284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alleged that it was a violation of</w:t>
      </w:r>
    </w:p>
    <w:p w14:paraId="7AC94F3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"Take Care" clause of the constitution.</w:t>
      </w:r>
    </w:p>
    <w:p w14:paraId="17F0AA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CAC3B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</w:t>
      </w:r>
    </w:p>
    <w:p w14:paraId="2BC28EE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00:03:12,221 --&gt; 00:03:14,740</w:t>
      </w:r>
    </w:p>
    <w:p w14:paraId="61F03A4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then finally, we, we alleged that, uh,</w:t>
      </w:r>
    </w:p>
    <w:p w14:paraId="57F9CA1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CB4CB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</w:t>
      </w:r>
    </w:p>
    <w:p w14:paraId="264BF42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</w:t>
      </w:r>
      <w:r>
        <w:rPr>
          <w:rFonts w:ascii="Times" w:hAnsi="Times" w:cs="Times"/>
          <w:sz w:val="28"/>
          <w:szCs w:val="28"/>
        </w:rPr>
        <w:t>14,800 --&gt; 00:03:17,980</w:t>
      </w:r>
    </w:p>
    <w:p w14:paraId="4AE37CC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violated an agreement that DHS, uh,</w:t>
      </w:r>
    </w:p>
    <w:p w14:paraId="14369FA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96CC5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</w:t>
      </w:r>
    </w:p>
    <w:p w14:paraId="4A28F75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00:03:18,010 --&gt; 00:03:21,400</w:t>
      </w:r>
    </w:p>
    <w:p w14:paraId="20A4F1F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 state of Texas had</w:t>
      </w:r>
    </w:p>
    <w:p w14:paraId="72E336C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related to immigration changes.</w:t>
      </w:r>
    </w:p>
    <w:p w14:paraId="11B9EE1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EF312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</w:t>
      </w:r>
    </w:p>
    <w:p w14:paraId="073CC43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00:03:21,960 --&gt; 00:03:25,680</w:t>
      </w:r>
    </w:p>
    <w:p w14:paraId="414023C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Yeah. A lot of charges. And it seems</w:t>
      </w:r>
    </w:p>
    <w:p w14:paraId="54AA8E0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 court did agree with</w:t>
      </w:r>
      <w:r>
        <w:rPr>
          <w:rFonts w:ascii="Times" w:hAnsi="Times" w:cs="Times"/>
          <w:sz w:val="28"/>
          <w:szCs w:val="28"/>
        </w:rPr>
        <w:t xml:space="preserve"> you,</w:t>
      </w:r>
    </w:p>
    <w:p w14:paraId="2E173D2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917A6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</w:t>
      </w:r>
    </w:p>
    <w:p w14:paraId="0412741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00:03:25,710 --&gt; 00:03:28,500</w:t>
      </w:r>
    </w:p>
    <w:p w14:paraId="52FCCE6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us district court for the</w:t>
      </w:r>
    </w:p>
    <w:p w14:paraId="47863D4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Southern district of Texas.</w:t>
      </w:r>
    </w:p>
    <w:p w14:paraId="03E97EB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AE4B7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</w:t>
      </w:r>
    </w:p>
    <w:p w14:paraId="4C91845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00:03:28,530 --&gt; 00:03:33,150</w:t>
      </w:r>
    </w:p>
    <w:p w14:paraId="058F10B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one of my favorite agreements</w:t>
      </w:r>
    </w:p>
    <w:p w14:paraId="5C801F4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did say that the memorandum lacked a</w:t>
      </w:r>
    </w:p>
    <w:p w14:paraId="3A3CE3D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FDDBB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</w:t>
      </w:r>
    </w:p>
    <w:p w14:paraId="41E3CEA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00:03:33,151 --&gt; 00:03:37,440</w:t>
      </w:r>
    </w:p>
    <w:p w14:paraId="5B7CCE1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rational explanation and they discuss</w:t>
      </w:r>
    </w:p>
    <w:p w14:paraId="5DFA286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significant impact that this change</w:t>
      </w:r>
    </w:p>
    <w:p w14:paraId="60EC190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8840A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</w:t>
      </w:r>
    </w:p>
    <w:p w14:paraId="7225728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00:03:37,441 --&gt; 00:03:42,240</w:t>
      </w:r>
    </w:p>
    <w:p w14:paraId="21A87F4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would have on Texas. And this is</w:t>
      </w:r>
    </w:p>
    <w:p w14:paraId="5827FB4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often construed as a financial impact,</w:t>
      </w:r>
    </w:p>
    <w:p w14:paraId="10E05C0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37C5C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</w:t>
      </w:r>
    </w:p>
    <w:p w14:paraId="18AB041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00:03:42,510 --&gt; 00:03:46,530</w:t>
      </w:r>
    </w:p>
    <w:p w14:paraId="73C9957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can you explain a little bit on</w:t>
      </w:r>
    </w:p>
    <w:p w14:paraId="1776DFC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</w:t>
      </w:r>
      <w:r>
        <w:rPr>
          <w:rFonts w:ascii="Times" w:hAnsi="Times" w:cs="Times"/>
          <w:sz w:val="28"/>
          <w:szCs w:val="28"/>
        </w:rPr>
        <w:t>at burdens Texas would face if this</w:t>
      </w:r>
    </w:p>
    <w:p w14:paraId="467392F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D9ADA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</w:t>
      </w:r>
    </w:p>
    <w:p w14:paraId="6BE7A1A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00:03:46,531 --&gt; 00:03:48,240</w:t>
      </w:r>
    </w:p>
    <w:p w14:paraId="30326B0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actually came down and was implemented.</w:t>
      </w:r>
    </w:p>
    <w:p w14:paraId="1940A4B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FBCA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</w:t>
      </w:r>
    </w:p>
    <w:p w14:paraId="599A887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00:03:48,690 --&gt; 00:03:53,220</w:t>
      </w:r>
    </w:p>
    <w:p w14:paraId="18730E1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The state developed evidence on a number</w:t>
      </w:r>
    </w:p>
    <w:p w14:paraId="10F114D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costs that the state has to incur,</w:t>
      </w:r>
    </w:p>
    <w:p w14:paraId="0BB8B5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18AB7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</w:t>
      </w:r>
    </w:p>
    <w:p w14:paraId="757719F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00:03:53,221 --&gt; 00:03:56,790</w:t>
      </w:r>
    </w:p>
    <w:p w14:paraId="752C373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this is just a few of those,</w:t>
      </w:r>
    </w:p>
    <w:p w14:paraId="3C4EA65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but, but, um, as you know,</w:t>
      </w:r>
    </w:p>
    <w:p w14:paraId="304F8F4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7394BF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</w:t>
      </w:r>
    </w:p>
    <w:p w14:paraId="6C236DF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00:03:56,791 --&gt; 00:04:00,660</w:t>
      </w:r>
    </w:p>
    <w:p w14:paraId="263F4C1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Texas has a long border, uh,</w:t>
      </w:r>
    </w:p>
    <w:p w14:paraId="6557E03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our neighbor Mexico, um,</w:t>
      </w:r>
    </w:p>
    <w:p w14:paraId="77412BC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38E83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</w:t>
      </w:r>
    </w:p>
    <w:p w14:paraId="1431D3D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00:04:00,870 --&gt; 00:04:05,460</w:t>
      </w:r>
    </w:p>
    <w:p w14:paraId="569784C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that's right. And so we are, we are</w:t>
      </w:r>
    </w:p>
    <w:p w14:paraId="0DCD218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recipient of, of a whole lot of, uh,</w:t>
      </w:r>
    </w:p>
    <w:p w14:paraId="118B249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07565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</w:t>
      </w:r>
    </w:p>
    <w:p w14:paraId="0E8875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00:04:05,520 --&gt; 00:04:09,720</w:t>
      </w:r>
    </w:p>
    <w:p w14:paraId="2413F2D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illegal immigration will that has costs</w:t>
      </w:r>
    </w:p>
    <w:p w14:paraId="2C587C9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taxpayers in the state and federal</w:t>
      </w:r>
    </w:p>
    <w:p w14:paraId="59B0C68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BD3E2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</w:t>
      </w:r>
    </w:p>
    <w:p w14:paraId="1006237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00:04:09,721 --&gt; 00:04:13,590</w:t>
      </w:r>
    </w:p>
    <w:p w14:paraId="568BD9E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taxpayers. Um, first it</w:t>
      </w:r>
    </w:p>
    <w:p w14:paraId="4E338A4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has h</w:t>
      </w:r>
      <w:r>
        <w:rPr>
          <w:rFonts w:ascii="Times" w:hAnsi="Times" w:cs="Times"/>
          <w:sz w:val="28"/>
          <w:szCs w:val="28"/>
        </w:rPr>
        <w:t>ealthcare costs. Um,</w:t>
      </w:r>
    </w:p>
    <w:p w14:paraId="2A4C75F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56A36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</w:t>
      </w:r>
    </w:p>
    <w:p w14:paraId="60C881D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00:04:13,620 --&gt; 00:04:17,790</w:t>
      </w:r>
    </w:p>
    <w:p w14:paraId="072AB90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federal law requires Texas to</w:t>
      </w:r>
    </w:p>
    <w:p w14:paraId="0D090EC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include illegal aliens in the emergency</w:t>
      </w:r>
    </w:p>
    <w:p w14:paraId="2F89660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1AE93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</w:t>
      </w:r>
    </w:p>
    <w:p w14:paraId="3470B27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00:04:17,791 --&gt; 00:04:21,540</w:t>
      </w:r>
    </w:p>
    <w:p w14:paraId="627AC1B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Medicaid program. Uh, the</w:t>
      </w:r>
    </w:p>
    <w:p w14:paraId="1A665E7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family violence program, uh,</w:t>
      </w:r>
    </w:p>
    <w:p w14:paraId="64423AD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D92F5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</w:t>
      </w:r>
    </w:p>
    <w:p w14:paraId="35FADF0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00:04:21,570 --&gt; 00:04:25,140</w:t>
      </w:r>
    </w:p>
    <w:p w14:paraId="744AB3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Texas spends more than a million dollars</w:t>
      </w:r>
    </w:p>
    <w:p w14:paraId="70DB22F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year providing services to illegal</w:t>
      </w:r>
    </w:p>
    <w:p w14:paraId="21DA914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04991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</w:t>
      </w:r>
    </w:p>
    <w:p w14:paraId="20715BE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00:04:25,141 --&gt; 00:04:29,790</w:t>
      </w:r>
    </w:p>
    <w:p w14:paraId="37DF52E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aliens through that, through the Texas</w:t>
      </w:r>
    </w:p>
    <w:p w14:paraId="0D7C6BA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children's, uh, health insurance program,</w:t>
      </w:r>
    </w:p>
    <w:p w14:paraId="793A58D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6FA11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</w:t>
      </w:r>
    </w:p>
    <w:p w14:paraId="2B8335B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00:04:29,791 --&gt; 00:04:33,450</w:t>
      </w:r>
    </w:p>
    <w:p w14:paraId="63B1535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spend tens of millions of</w:t>
      </w:r>
    </w:p>
    <w:p w14:paraId="24D7664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dollars each year on, on, uh,</w:t>
      </w:r>
    </w:p>
    <w:p w14:paraId="767CAA8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A7085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</w:t>
      </w:r>
    </w:p>
    <w:p w14:paraId="4DF7987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00:04:33,540 --&gt; 00:04:37,320</w:t>
      </w:r>
    </w:p>
    <w:p w14:paraId="2EA1FE0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perinatal coverage for,</w:t>
      </w:r>
    </w:p>
    <w:p w14:paraId="179B2DB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in, for illegal aliens. Um,</w:t>
      </w:r>
    </w:p>
    <w:p w14:paraId="37363AF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8031D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</w:t>
      </w:r>
    </w:p>
    <w:p w14:paraId="6F054D2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00:04:37,380 --&gt; 00:04:42,090</w:t>
      </w:r>
    </w:p>
    <w:p w14:paraId="396E1D5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then there's another category</w:t>
      </w:r>
    </w:p>
    <w:p w14:paraId="5068B81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education costs under federal law. Um,</w:t>
      </w:r>
    </w:p>
    <w:p w14:paraId="5C6C607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BDA1F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</w:t>
      </w:r>
    </w:p>
    <w:p w14:paraId="39FAD69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00:04:42,120 --&gt; 00:04:44,460</w:t>
      </w:r>
    </w:p>
    <w:p w14:paraId="6708687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the, the state of Texas, uh,</w:t>
      </w:r>
    </w:p>
    <w:p w14:paraId="489C0A0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3A5B6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</w:t>
      </w:r>
    </w:p>
    <w:p w14:paraId="4AD07D1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00:04:44,490 --&gt; 00:04:48,990</w:t>
      </w:r>
    </w:p>
    <w:p w14:paraId="3B5BC7E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pays something close to</w:t>
      </w:r>
    </w:p>
    <w:p w14:paraId="4B11B08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$31 to $63 million, uh,</w:t>
      </w:r>
    </w:p>
    <w:p w14:paraId="00AD23C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43284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</w:t>
      </w:r>
    </w:p>
    <w:p w14:paraId="646CACC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00:04:49,020 --&gt; 00:04:53,550</w:t>
      </w:r>
    </w:p>
    <w:p w14:paraId="382CCE6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educating unaccompanied minors. An</w:t>
      </w:r>
      <w:r>
        <w:rPr>
          <w:rFonts w:ascii="Times" w:hAnsi="Times" w:cs="Times"/>
          <w:sz w:val="28"/>
          <w:szCs w:val="28"/>
        </w:rPr>
        <w:t>d</w:t>
      </w:r>
    </w:p>
    <w:p w14:paraId="29F73CD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then incarceration costs are very high,</w:t>
      </w:r>
    </w:p>
    <w:p w14:paraId="0CE6659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D3348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</w:t>
      </w:r>
    </w:p>
    <w:p w14:paraId="2A9227F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00:04:53,760 --&gt; 00:04:58,470</w:t>
      </w:r>
    </w:p>
    <w:p w14:paraId="4414B06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um, Texas houses, uh, I believe it</w:t>
      </w:r>
    </w:p>
    <w:p w14:paraId="68C0790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last year, the figures were 8,900,</w:t>
      </w:r>
    </w:p>
    <w:p w14:paraId="3AEF9C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573CA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</w:t>
      </w:r>
    </w:p>
    <w:p w14:paraId="4EBE867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00:04:58,890 --&gt; 00:05:03,300</w:t>
      </w:r>
    </w:p>
    <w:p w14:paraId="7E388A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uh, illegal, illegal aliens in our prison</w:t>
      </w:r>
    </w:p>
    <w:p w14:paraId="5A29D87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systems. And of course it, you know,</w:t>
      </w:r>
    </w:p>
    <w:p w14:paraId="1263033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7EF34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</w:t>
      </w:r>
    </w:p>
    <w:p w14:paraId="5046C6C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00:05:03,300 --&gt; 00:05:07,589</w:t>
      </w:r>
    </w:p>
    <w:p w14:paraId="464482C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those bear, those, uh, have,</w:t>
      </w:r>
    </w:p>
    <w:p w14:paraId="4D59045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uh, significant financial costs.</w:t>
      </w:r>
    </w:p>
    <w:p w14:paraId="6B099DA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F30F0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</w:t>
      </w:r>
    </w:p>
    <w:p w14:paraId="0993575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00:05:07,591 --&gt; 00:05:10,570</w:t>
      </w:r>
    </w:p>
    <w:p w14:paraId="748A13B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think the estimate that</w:t>
      </w:r>
    </w:p>
    <w:p w14:paraId="7024653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were able to develop, uh,</w:t>
      </w:r>
    </w:p>
    <w:p w14:paraId="3F4CFA3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2862E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</w:t>
      </w:r>
    </w:p>
    <w:p w14:paraId="33671DF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00:05:10,571 --&gt; 00:05:12,</w:t>
      </w:r>
      <w:r>
        <w:rPr>
          <w:rFonts w:ascii="Times" w:hAnsi="Times" w:cs="Times"/>
          <w:sz w:val="28"/>
          <w:szCs w:val="28"/>
        </w:rPr>
        <w:t>330</w:t>
      </w:r>
    </w:p>
    <w:p w14:paraId="15F59C1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provide the court was that it was</w:t>
      </w:r>
    </w:p>
    <w:p w14:paraId="0A71246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8D357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</w:t>
      </w:r>
    </w:p>
    <w:p w14:paraId="1147FD3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00:05:14,040 --&gt; 00:05:16,020</w:t>
      </w:r>
    </w:p>
    <w:p w14:paraId="11CA775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$152 million for Texas to</w:t>
      </w:r>
    </w:p>
    <w:p w14:paraId="1F51BD5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house those illegal aliens.</w:t>
      </w:r>
    </w:p>
    <w:p w14:paraId="1DDA9AC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70F07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</w:t>
      </w:r>
    </w:p>
    <w:p w14:paraId="15C661E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00:05:16,021 --&gt; 00:05:18,720</w:t>
      </w:r>
    </w:p>
    <w:p w14:paraId="76A6656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Those are just some of the costs</w:t>
      </w:r>
    </w:p>
    <w:p w14:paraId="688D311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course, are societal costs.</w:t>
      </w:r>
    </w:p>
    <w:p w14:paraId="0BA1A90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DF6C8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</w:t>
      </w:r>
    </w:p>
    <w:p w14:paraId="3D536D3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00:05:19,170 --&gt; 00:05:22,070</w:t>
      </w:r>
    </w:p>
    <w:p w14:paraId="44914EE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part of this case, we</w:t>
      </w:r>
    </w:p>
    <w:p w14:paraId="158C42F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spoke with a, you know,</w:t>
      </w:r>
    </w:p>
    <w:p w14:paraId="40F2CCA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A246B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</w:t>
      </w:r>
    </w:p>
    <w:p w14:paraId="157E98D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00:05:22,170 --&gt; 00:05:24,840</w:t>
      </w:r>
    </w:p>
    <w:p w14:paraId="34BB48B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number of law enforcement</w:t>
      </w:r>
    </w:p>
    <w:p w14:paraId="0FE0E2E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agencies about, you know,</w:t>
      </w:r>
    </w:p>
    <w:p w14:paraId="416CA22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94EEB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</w:t>
      </w:r>
    </w:p>
    <w:p w14:paraId="0F9769D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00:05:24,841 --&gt; 00:05:28,740</w:t>
      </w:r>
    </w:p>
    <w:p w14:paraId="3EC4BC0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problems that are caused by illegal</w:t>
      </w:r>
    </w:p>
    <w:p w14:paraId="1C6DCDE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immigration and, a</w:t>
      </w:r>
      <w:r>
        <w:rPr>
          <w:rFonts w:ascii="Times" w:hAnsi="Times" w:cs="Times"/>
          <w:sz w:val="28"/>
          <w:szCs w:val="28"/>
        </w:rPr>
        <w:t>nd, and those,</w:t>
      </w:r>
    </w:p>
    <w:p w14:paraId="3B80F8B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D1C67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</w:t>
      </w:r>
    </w:p>
    <w:p w14:paraId="53B6A79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00:05:28,770 --&gt; 00:05:29,890</w:t>
      </w:r>
    </w:p>
    <w:p w14:paraId="2148B4E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those are vast. And,</w:t>
      </w:r>
    </w:p>
    <w:p w14:paraId="7D5018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BD04B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</w:t>
      </w:r>
    </w:p>
    <w:p w14:paraId="6269BB9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00:05:29,891 --&gt; 00:05:32,880</w:t>
      </w:r>
    </w:p>
    <w:p w14:paraId="0D4D652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some of them are numerical</w:t>
      </w:r>
    </w:p>
    <w:p w14:paraId="6D2F050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some of them are societal.</w:t>
      </w:r>
    </w:p>
    <w:p w14:paraId="3FDFBDC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810B1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</w:t>
      </w:r>
    </w:p>
    <w:p w14:paraId="4292110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00:05:34,050 --&gt; 00:05:36,990</w:t>
      </w:r>
    </w:p>
    <w:p w14:paraId="78A3CD1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Yes. And those consequences.</w:t>
      </w:r>
    </w:p>
    <w:p w14:paraId="3F00219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tell me if I'm wrong here,</w:t>
      </w:r>
    </w:p>
    <w:p w14:paraId="0315216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AE4E5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</w:t>
      </w:r>
    </w:p>
    <w:p w14:paraId="25FF6F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00:05:36,991 --&gt; 00:05:41,970</w:t>
      </w:r>
    </w:p>
    <w:p w14:paraId="5368CF7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that is a big factor in DHS is</w:t>
      </w:r>
    </w:p>
    <w:p w14:paraId="76ECF43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existing agreement with Texas about</w:t>
      </w:r>
    </w:p>
    <w:p w14:paraId="7B62650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C9D50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</w:t>
      </w:r>
    </w:p>
    <w:p w14:paraId="41FDEBD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00:05:41,971 --&gt; 00:05:44,880</w:t>
      </w:r>
    </w:p>
    <w:p w14:paraId="454CAA4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any kind of immigration law</w:t>
      </w:r>
    </w:p>
    <w:p w14:paraId="292E7C6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changes or enforcement change</w:t>
      </w:r>
      <w:r>
        <w:rPr>
          <w:rFonts w:ascii="Times" w:hAnsi="Times" w:cs="Times"/>
          <w:sz w:val="28"/>
          <w:szCs w:val="28"/>
        </w:rPr>
        <w:t>s.</w:t>
      </w:r>
    </w:p>
    <w:p w14:paraId="776858B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20F6C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</w:t>
      </w:r>
    </w:p>
    <w:p w14:paraId="00A8A32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00:05:45,270 --&gt; 00:05:46,800</w:t>
      </w:r>
    </w:p>
    <w:p w14:paraId="6087440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was talked about a lot in the news,</w:t>
      </w:r>
    </w:p>
    <w:p w14:paraId="4049202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6431A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</w:t>
      </w:r>
    </w:p>
    <w:p w14:paraId="2ED2465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00:05:46,801 --&gt; 00:05:50,610</w:t>
      </w:r>
    </w:p>
    <w:p w14:paraId="53E21E1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can you explain a little bit about</w:t>
      </w:r>
    </w:p>
    <w:p w14:paraId="24A892E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was stipulated in that agreement</w:t>
      </w:r>
    </w:p>
    <w:p w14:paraId="72184CC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467C9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</w:t>
      </w:r>
    </w:p>
    <w:p w14:paraId="1026379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00:05:50,611 --&gt; 00:05:51,444</w:t>
      </w:r>
    </w:p>
    <w:p w14:paraId="252EB4E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DHS?</w:t>
      </w:r>
    </w:p>
    <w:p w14:paraId="0BDEEC1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1416F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</w:t>
      </w:r>
    </w:p>
    <w:p w14:paraId="57C17E5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00:05:52,440 --&gt; 00:05:56,850</w:t>
      </w:r>
    </w:p>
    <w:p w14:paraId="351962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Texas in DHS entered the memorandum</w:t>
      </w:r>
    </w:p>
    <w:p w14:paraId="29E843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understanding and that memorandum</w:t>
      </w:r>
    </w:p>
    <w:p w14:paraId="4E73518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0ABC4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</w:t>
      </w:r>
    </w:p>
    <w:p w14:paraId="6BE681C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00:05:56,870 --&gt; 00:05:58,130</w:t>
      </w:r>
    </w:p>
    <w:p w14:paraId="050E9FA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provided, uh,</w:t>
      </w:r>
    </w:p>
    <w:p w14:paraId="1D0F2E5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70CE2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</w:t>
      </w:r>
    </w:p>
    <w:p w14:paraId="04A1FAF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00:05:58,131 --&gt; 00:06:02,030</w:t>
      </w:r>
    </w:p>
    <w:p w14:paraId="5525000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Texas would be able to have</w:t>
      </w:r>
    </w:p>
    <w:p w14:paraId="077E54B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input and dialogue regarding upcoming</w:t>
      </w:r>
    </w:p>
    <w:p w14:paraId="14850AB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F7AE5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</w:t>
      </w:r>
    </w:p>
    <w:p w14:paraId="0EE9415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00:06:02,031 --&gt; 00:06:06,560</w:t>
      </w:r>
    </w:p>
    <w:p w14:paraId="257C5D6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immigration changes. Um, those</w:t>
      </w:r>
    </w:p>
    <w:p w14:paraId="2F17239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immigration changes, uh, well,</w:t>
      </w:r>
    </w:p>
    <w:p w14:paraId="25BDFB8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682EF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</w:t>
      </w:r>
    </w:p>
    <w:p w14:paraId="2BDD511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00:06:06,561 --&gt; 00:06:08,690</w:t>
      </w:r>
    </w:p>
    <w:p w14:paraId="647C465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another really key component is,</w:t>
      </w:r>
    </w:p>
    <w:p w14:paraId="0EA2EB1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21C4B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</w:t>
      </w:r>
    </w:p>
    <w:p w14:paraId="7985A2B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00:06:08,720 --&gt; 00:06:13,580</w:t>
      </w:r>
    </w:p>
    <w:p w14:paraId="16C0EDD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that we would have 180 days notice</w:t>
      </w:r>
    </w:p>
    <w:p w14:paraId="027178E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of, of any major immigration changes.</w:t>
      </w:r>
    </w:p>
    <w:p w14:paraId="5636D11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001D2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</w:t>
      </w:r>
    </w:p>
    <w:p w14:paraId="6F6C0C3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00:06:13,581 --&gt; 00:06:15,590</w:t>
      </w:r>
    </w:p>
    <w:p w14:paraId="1F1D245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important because as we said,</w:t>
      </w:r>
    </w:p>
    <w:p w14:paraId="3C073A5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55688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100</w:t>
      </w:r>
    </w:p>
    <w:p w14:paraId="7396FB5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00:06:15,591 --&gt; 00:06:20,420</w:t>
      </w:r>
    </w:p>
    <w:p w14:paraId="0235612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Texas is a recipient of a large</w:t>
      </w:r>
    </w:p>
    <w:p w14:paraId="54DBA95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portion of illegal immigration</w:t>
      </w:r>
    </w:p>
    <w:p w14:paraId="09FD637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DD1DA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101</w:t>
      </w:r>
    </w:p>
    <w:p w14:paraId="35C65DB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00:06:20,720 --&gt; 00:06:24,200</w:t>
      </w:r>
    </w:p>
    <w:p w14:paraId="1606001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and, and Texas</w:t>
      </w:r>
      <w:r>
        <w:rPr>
          <w:rFonts w:ascii="Times" w:hAnsi="Times" w:cs="Times"/>
          <w:sz w:val="28"/>
          <w:szCs w:val="28"/>
        </w:rPr>
        <w:t xml:space="preserve"> bears a lot</w:t>
      </w:r>
    </w:p>
    <w:p w14:paraId="7F3F08B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the consequences of that.</w:t>
      </w:r>
    </w:p>
    <w:p w14:paraId="303E267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55FF3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102</w:t>
      </w:r>
    </w:p>
    <w:p w14:paraId="0D2BC67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00:06:25,120 --&gt; 00:06:25,570</w:t>
      </w:r>
    </w:p>
    <w:p w14:paraId="636A21B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Yeah.</w:t>
      </w:r>
    </w:p>
    <w:p w14:paraId="799B684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FD4C7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103</w:t>
      </w:r>
    </w:p>
    <w:p w14:paraId="656BE3E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00:06:25,570 --&gt; 00:06:28,690</w:t>
      </w:r>
    </w:p>
    <w:p w14:paraId="7713BB6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issuing a memorandum like that on</w:t>
      </w:r>
    </w:p>
    <w:p w14:paraId="4B0898F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day one definitely violates any kind of</w:t>
      </w:r>
    </w:p>
    <w:p w14:paraId="23E0E0A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17EF0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104</w:t>
      </w:r>
    </w:p>
    <w:p w14:paraId="02393FB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00:06:28,691 --&gt; 00:06:29,740</w:t>
      </w:r>
    </w:p>
    <w:p w14:paraId="694D884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180 day</w:t>
      </w:r>
    </w:p>
    <w:p w14:paraId="5E72B66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CBB83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105</w:t>
      </w:r>
    </w:p>
    <w:p w14:paraId="2F674EC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00:06:30,440 --&gt; 00:06:33,090</w:t>
      </w:r>
    </w:p>
    <w:p w14:paraId="2945194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Yeah. I would agree with that. And</w:t>
      </w:r>
    </w:p>
    <w:p w14:paraId="5AE6B5F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that, that was what we contended.</w:t>
      </w:r>
    </w:p>
    <w:p w14:paraId="5FDFBF6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BE201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106</w:t>
      </w:r>
    </w:p>
    <w:p w14:paraId="09E1039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00:06:33,820 --&gt; 00:06:37,060</w:t>
      </w:r>
    </w:p>
    <w:p w14:paraId="18549D4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is correct. And so</w:t>
      </w:r>
    </w:p>
    <w:p w14:paraId="0121FD8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looking at it from this view,</w:t>
      </w:r>
    </w:p>
    <w:p w14:paraId="100773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DAE82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107</w:t>
      </w:r>
    </w:p>
    <w:p w14:paraId="5109253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00:06:37,061 --&gt; 00:</w:t>
      </w:r>
      <w:r>
        <w:rPr>
          <w:rFonts w:ascii="Times" w:hAnsi="Times" w:cs="Times"/>
          <w:sz w:val="28"/>
          <w:szCs w:val="28"/>
        </w:rPr>
        <w:t>06:39,370</w:t>
      </w:r>
    </w:p>
    <w:p w14:paraId="66E515D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that order coming down</w:t>
      </w:r>
    </w:p>
    <w:p w14:paraId="7D83C87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from the executive branch,</w:t>
      </w:r>
    </w:p>
    <w:p w14:paraId="43ADBA7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D76D9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108</w:t>
      </w:r>
    </w:p>
    <w:p w14:paraId="3593946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00:06:39,670 --&gt; 00:06:44,410</w:t>
      </w:r>
    </w:p>
    <w:p w14:paraId="79B0A10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does the Biden administration have any</w:t>
      </w:r>
    </w:p>
    <w:p w14:paraId="081FA96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kind of unilateral authority to affect</w:t>
      </w:r>
    </w:p>
    <w:p w14:paraId="41B265B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F568D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109</w:t>
      </w:r>
    </w:p>
    <w:p w14:paraId="28C3B28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00:06:44,411 --&gt; 00:06:46,600</w:t>
      </w:r>
    </w:p>
    <w:p w14:paraId="76A4EEA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immigration laws this way?</w:t>
      </w:r>
    </w:p>
    <w:p w14:paraId="3065A34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they just change a law?</w:t>
      </w:r>
    </w:p>
    <w:p w14:paraId="46352C9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FB676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110</w:t>
      </w:r>
    </w:p>
    <w:p w14:paraId="47B9D0A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00:06:47,110 --&gt; 00:06:50,650</w:t>
      </w:r>
    </w:p>
    <w:p w14:paraId="3E85628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Well, I, I think in this</w:t>
      </w:r>
    </w:p>
    <w:p w14:paraId="1E223A5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instance, the a hundred day pause,</w:t>
      </w:r>
    </w:p>
    <w:p w14:paraId="2224551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E17CD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111</w:t>
      </w:r>
    </w:p>
    <w:p w14:paraId="737F3F5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00:06:50,680 --&gt; 00:06:54,250</w:t>
      </w:r>
    </w:p>
    <w:p w14:paraId="73AEA4E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court found that it did not,</w:t>
      </w:r>
    </w:p>
    <w:p w14:paraId="0DF9351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court found that, that the, uh,</w:t>
      </w:r>
    </w:p>
    <w:p w14:paraId="2C779BD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A235B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112</w:t>
      </w:r>
    </w:p>
    <w:p w14:paraId="00F3603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00:06:54,280 --&gt; 00:06:5</w:t>
      </w:r>
      <w:r>
        <w:rPr>
          <w:rFonts w:ascii="Times" w:hAnsi="Times" w:cs="Times"/>
          <w:sz w:val="28"/>
          <w:szCs w:val="28"/>
        </w:rPr>
        <w:t>8,060</w:t>
      </w:r>
    </w:p>
    <w:p w14:paraId="13BEA9F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it was done at the manner and method</w:t>
      </w:r>
    </w:p>
    <w:p w14:paraId="148B6B5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through which the order was entered.</w:t>
      </w:r>
    </w:p>
    <w:p w14:paraId="43A171D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99DC2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113</w:t>
      </w:r>
    </w:p>
    <w:p w14:paraId="60A0850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00:06:58,061 --&gt; 00:06:59,980</w:t>
      </w:r>
    </w:p>
    <w:p w14:paraId="091B95B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agency memorandum was entered,</w:t>
      </w:r>
    </w:p>
    <w:p w14:paraId="024A535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6CC2C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114</w:t>
      </w:r>
    </w:p>
    <w:p w14:paraId="7F78CAF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00:07:00,490 --&gt; 00:07:04,120</w:t>
      </w:r>
    </w:p>
    <w:p w14:paraId="580E8C7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was arbitrary and capricious that</w:t>
      </w:r>
    </w:p>
    <w:p w14:paraId="41308AE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was inconsistent with fe</w:t>
      </w:r>
      <w:r>
        <w:rPr>
          <w:rFonts w:ascii="Times" w:hAnsi="Times" w:cs="Times"/>
          <w:sz w:val="28"/>
          <w:szCs w:val="28"/>
        </w:rPr>
        <w:t>deral law.</w:t>
      </w:r>
    </w:p>
    <w:p w14:paraId="7E4C89B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4B2EB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115</w:t>
      </w:r>
    </w:p>
    <w:p w14:paraId="344C974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00:07:04,510 --&gt; 00:07:09,100</w:t>
      </w:r>
    </w:p>
    <w:p w14:paraId="79541C0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it did not provide as the APA provides</w:t>
      </w:r>
    </w:p>
    <w:p w14:paraId="2AC3992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public or interested stakeholders</w:t>
      </w:r>
    </w:p>
    <w:p w14:paraId="2CD71C9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70F29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116</w:t>
      </w:r>
    </w:p>
    <w:p w14:paraId="2F17A95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00:07:09,460 --&gt; 00:07:11,590</w:t>
      </w:r>
    </w:p>
    <w:p w14:paraId="39C7DBE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to, to provide meaningful</w:t>
      </w:r>
    </w:p>
    <w:p w14:paraId="434AEA7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notice and comment. In fact,</w:t>
      </w:r>
    </w:p>
    <w:p w14:paraId="2C123CD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B3C00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117</w:t>
      </w:r>
    </w:p>
    <w:p w14:paraId="54DA4C1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00:07:11,591 --&gt; 00:07:15,580</w:t>
      </w:r>
    </w:p>
    <w:p w14:paraId="55A60B1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 was no ability to provide notice</w:t>
      </w:r>
    </w:p>
    <w:p w14:paraId="5E051B9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comment to that agency decision.</w:t>
      </w:r>
    </w:p>
    <w:p w14:paraId="04FF872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F1D31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118</w:t>
      </w:r>
    </w:p>
    <w:p w14:paraId="2D3B077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00:07:15,581 --&gt; 00:07:16,930</w:t>
      </w:r>
    </w:p>
    <w:p w14:paraId="4C9A6DB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was very impactful.</w:t>
      </w:r>
    </w:p>
    <w:p w14:paraId="5B6F1D1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BC6DA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119</w:t>
      </w:r>
    </w:p>
    <w:p w14:paraId="67C849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00:07:17,710 --&gt; 00:07:21,100</w:t>
      </w:r>
    </w:p>
    <w:p w14:paraId="09BE9AA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Yeah. Did you expect a case of this</w:t>
      </w:r>
    </w:p>
    <w:p w14:paraId="703F023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magnitude to come d</w:t>
      </w:r>
      <w:r>
        <w:rPr>
          <w:rFonts w:ascii="Times" w:hAnsi="Times" w:cs="Times"/>
          <w:sz w:val="28"/>
          <w:szCs w:val="28"/>
        </w:rPr>
        <w:t>own on day one?</w:t>
      </w:r>
    </w:p>
    <w:p w14:paraId="3C447E6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B2E70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120</w:t>
      </w:r>
    </w:p>
    <w:p w14:paraId="2C56B43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00:07:21,640 --&gt; 00:07:21,911</w:t>
      </w:r>
    </w:p>
    <w:p w14:paraId="154B86C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Well,</w:t>
      </w:r>
    </w:p>
    <w:p w14:paraId="0D7F5FD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8D384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121</w:t>
      </w:r>
    </w:p>
    <w:p w14:paraId="46B53F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00:07:21,911 --&gt; 00:07:26,740</w:t>
      </w:r>
    </w:p>
    <w:p w14:paraId="3257E2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obviously a change was expected with the</w:t>
      </w:r>
    </w:p>
    <w:p w14:paraId="709A2E5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incoming administration on immigration</w:t>
      </w:r>
    </w:p>
    <w:p w14:paraId="65F146A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31512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122</w:t>
      </w:r>
    </w:p>
    <w:p w14:paraId="2303647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00:07:26,741 --&gt; 00:07:28,210</w:t>
      </w:r>
    </w:p>
    <w:p w14:paraId="543209A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policy. I think the, uh,</w:t>
      </w:r>
    </w:p>
    <w:p w14:paraId="1EA98FD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FFA66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123</w:t>
      </w:r>
    </w:p>
    <w:p w14:paraId="0F9EECC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00:07:28,270 --&gt; 00:07:32,200</w:t>
      </w:r>
    </w:p>
    <w:p w14:paraId="5EEF16D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magnitude of the changes that we've</w:t>
      </w:r>
    </w:p>
    <w:p w14:paraId="154D047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seen just here in the first two months,</w:t>
      </w:r>
    </w:p>
    <w:p w14:paraId="46B002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606D1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124</w:t>
      </w:r>
    </w:p>
    <w:p w14:paraId="3346E0F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00:07:32,770 --&gt; 00:07:33,970</w:t>
      </w:r>
    </w:p>
    <w:p w14:paraId="4130CE4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uh, has, has been jarring.</w:t>
      </w:r>
    </w:p>
    <w:p w14:paraId="08673BC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6C6ED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125</w:t>
      </w:r>
    </w:p>
    <w:p w14:paraId="09E6425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00:07:34,000 --&gt; 00:07:36,670</w:t>
      </w:r>
    </w:p>
    <w:p w14:paraId="618C020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There've been wholesale changes</w:t>
      </w:r>
    </w:p>
    <w:p w14:paraId="5335F0F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made to immigrati</w:t>
      </w:r>
      <w:r>
        <w:rPr>
          <w:rFonts w:ascii="Times" w:hAnsi="Times" w:cs="Times"/>
          <w:sz w:val="28"/>
          <w:szCs w:val="28"/>
        </w:rPr>
        <w:t>on policy,</w:t>
      </w:r>
    </w:p>
    <w:p w14:paraId="576A700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5881C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126</w:t>
      </w:r>
    </w:p>
    <w:p w14:paraId="437782D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00:07:36,671 --&gt; 00:07:40,390</w:t>
      </w:r>
    </w:p>
    <w:p w14:paraId="5AE339E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we now have significant</w:t>
      </w:r>
    </w:p>
    <w:p w14:paraId="5A3093C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problems at the border. Uh,</w:t>
      </w:r>
    </w:p>
    <w:p w14:paraId="14A1283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91467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127</w:t>
      </w:r>
    </w:p>
    <w:p w14:paraId="3148ED5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00:07:40,391 --&gt; 00:07:44,200</w:t>
      </w:r>
    </w:p>
    <w:p w14:paraId="55C5FF9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have spoken with law enforcement</w:t>
      </w:r>
    </w:p>
    <w:p w14:paraId="27EB2D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agencies who have, who have, you know,</w:t>
      </w:r>
    </w:p>
    <w:p w14:paraId="04434BC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BF625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128</w:t>
      </w:r>
    </w:p>
    <w:p w14:paraId="5D2C9B4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00:07:44,201 --&gt; 00:07:48,150</w:t>
      </w:r>
    </w:p>
    <w:p w14:paraId="134D5C9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advised us of, of the,</w:t>
      </w:r>
    </w:p>
    <w:p w14:paraId="19E6D5D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uh, the impact of, of,</w:t>
      </w:r>
    </w:p>
    <w:p w14:paraId="47A76F8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6E6BA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129</w:t>
      </w:r>
    </w:p>
    <w:p w14:paraId="1023D44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00:07:48,151 --&gt; 00:07:52,930</w:t>
      </w:r>
    </w:p>
    <w:p w14:paraId="4994A5D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those policies. Uh, just on the</w:t>
      </w:r>
    </w:p>
    <w:p w14:paraId="66AB7D2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18th of March, uh, press secretary,</w:t>
      </w:r>
    </w:p>
    <w:p w14:paraId="5BED1CA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712A8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130</w:t>
      </w:r>
    </w:p>
    <w:p w14:paraId="3A7A550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00:07:53,260 --&gt; 00:07:57,160</w:t>
      </w:r>
    </w:p>
    <w:p w14:paraId="021D371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Jen Psaki, uh, indicated that, uh,</w:t>
      </w:r>
    </w:p>
    <w:p w14:paraId="35D7AB7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</w:t>
      </w:r>
      <w:r>
        <w:rPr>
          <w:rFonts w:ascii="Times" w:hAnsi="Times" w:cs="Times"/>
          <w:sz w:val="28"/>
          <w:szCs w:val="28"/>
        </w:rPr>
        <w:t>e was a crisis at the border,</w:t>
      </w:r>
    </w:p>
    <w:p w14:paraId="2DD92DC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BEE5D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131</w:t>
      </w:r>
    </w:p>
    <w:p w14:paraId="5984572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00:07:58,390 --&gt; 00:08:02,200</w:t>
      </w:r>
    </w:p>
    <w:p w14:paraId="45112CB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um, that crisis wasn't there</w:t>
      </w:r>
    </w:p>
    <w:p w14:paraId="3EEE553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three months ago. Um, and,</w:t>
      </w:r>
    </w:p>
    <w:p w14:paraId="58489AF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6DCA1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132</w:t>
      </w:r>
    </w:p>
    <w:p w14:paraId="32EF0F2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00:08:02,260 --&gt; 00:08:06,340</w:t>
      </w:r>
    </w:p>
    <w:p w14:paraId="18251E9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it's something that we are</w:t>
      </w:r>
    </w:p>
    <w:p w14:paraId="63125A8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continuing to look at, uh, the changes,</w:t>
      </w:r>
    </w:p>
    <w:p w14:paraId="522782D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D3933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133</w:t>
      </w:r>
    </w:p>
    <w:p w14:paraId="5FC2F9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00:08:06,341 --&gt; 00:08:08,120</w:t>
      </w:r>
    </w:p>
    <w:p w14:paraId="55EE35E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wholesale changes that</w:t>
      </w:r>
    </w:p>
    <w:p w14:paraId="2E96B82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been made, and we're,</w:t>
      </w:r>
    </w:p>
    <w:p w14:paraId="6723BD2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1D881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134</w:t>
      </w:r>
    </w:p>
    <w:p w14:paraId="44F9E5C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00:08:08,170 --&gt; 00:08:11,830</w:t>
      </w:r>
    </w:p>
    <w:p w14:paraId="41F0782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continuing to evaluate,</w:t>
      </w:r>
    </w:p>
    <w:p w14:paraId="413D615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uh, our legal options on those.</w:t>
      </w:r>
    </w:p>
    <w:p w14:paraId="6ACCB1F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D3CBE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135</w:t>
      </w:r>
    </w:p>
    <w:p w14:paraId="5D43780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00:08:12,340 --&gt; 00:08:15</w:t>
      </w:r>
      <w:r>
        <w:rPr>
          <w:rFonts w:ascii="Times" w:hAnsi="Times" w:cs="Times"/>
          <w:sz w:val="28"/>
          <w:szCs w:val="28"/>
        </w:rPr>
        <w:t>,790</w:t>
      </w:r>
    </w:p>
    <w:p w14:paraId="0061579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obviously this case</w:t>
      </w:r>
    </w:p>
    <w:p w14:paraId="316A705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involves federal law and policy,</w:t>
      </w:r>
    </w:p>
    <w:p w14:paraId="5B6542D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C28DB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136</w:t>
      </w:r>
    </w:p>
    <w:p w14:paraId="00C3B49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00:08:15,791 --&gt; 00:08:19,720</w:t>
      </w:r>
    </w:p>
    <w:p w14:paraId="6EF4028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which Texas itself doesn't affect outside</w:t>
      </w:r>
    </w:p>
    <w:p w14:paraId="2211268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our representatives or senators.</w:t>
      </w:r>
    </w:p>
    <w:p w14:paraId="06FF93E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DA121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137</w:t>
      </w:r>
    </w:p>
    <w:p w14:paraId="69F4918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00:08:19,721 --&gt; 00:08:24,580</w:t>
      </w:r>
    </w:p>
    <w:p w14:paraId="6681044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how can we go about through the</w:t>
      </w:r>
    </w:p>
    <w:p w14:paraId="7E8EC04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Biden administration ensuring that</w:t>
      </w:r>
    </w:p>
    <w:p w14:paraId="457380D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22AD8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138</w:t>
      </w:r>
    </w:p>
    <w:p w14:paraId="7C6792F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00:08:24,610 --&gt; 00:08:25,900</w:t>
      </w:r>
    </w:p>
    <w:p w14:paraId="2C7F05C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do uphold the law,</w:t>
      </w:r>
    </w:p>
    <w:p w14:paraId="200E2FC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4B1EB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139</w:t>
      </w:r>
    </w:p>
    <w:p w14:paraId="6BE601E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00:08:25,930 --&gt; 00:08:29,170</w:t>
      </w:r>
    </w:p>
    <w:p w14:paraId="71E420A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it's not just an abandonment of law</w:t>
      </w:r>
    </w:p>
    <w:p w14:paraId="57C5C52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order even when those laws already</w:t>
      </w:r>
    </w:p>
    <w:p w14:paraId="5928D68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BA30A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140</w:t>
      </w:r>
    </w:p>
    <w:p w14:paraId="17E9B1C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00:08:29</w:t>
      </w:r>
      <w:r>
        <w:rPr>
          <w:rFonts w:ascii="Times" w:hAnsi="Times" w:cs="Times"/>
          <w:sz w:val="28"/>
          <w:szCs w:val="28"/>
        </w:rPr>
        <w:t>,171 --&gt; 00:08:29,710</w:t>
      </w:r>
    </w:p>
    <w:p w14:paraId="7B55750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exist.</w:t>
      </w:r>
    </w:p>
    <w:p w14:paraId="1877A30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B6056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141</w:t>
      </w:r>
    </w:p>
    <w:p w14:paraId="21FA33A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00:08:29,710 --&gt; 00:08:29,981</w:t>
      </w:r>
    </w:p>
    <w:p w14:paraId="169C9BC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Right.</w:t>
      </w:r>
    </w:p>
    <w:p w14:paraId="11121DA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0783A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142</w:t>
      </w:r>
    </w:p>
    <w:p w14:paraId="5E517EA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00:08:29,981 --&gt; 00:08:33,880</w:t>
      </w:r>
    </w:p>
    <w:p w14:paraId="7775558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the office of attorney general and the</w:t>
      </w:r>
    </w:p>
    <w:p w14:paraId="6B5F6CC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special litigation unit in particular,</w:t>
      </w:r>
    </w:p>
    <w:p w14:paraId="46DD83A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11A59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143</w:t>
      </w:r>
    </w:p>
    <w:p w14:paraId="2F0B7E7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00:08:33,881 --&gt; 00:08:36,340</w:t>
      </w:r>
    </w:p>
    <w:p w14:paraId="66FF231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mean, we continue to evaluate, uh,</w:t>
      </w:r>
    </w:p>
    <w:p w14:paraId="64F252B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5B3D9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144</w:t>
      </w:r>
    </w:p>
    <w:p w14:paraId="2A57D72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00:08:36,370 --&gt; 00:08:41,140</w:t>
      </w:r>
    </w:p>
    <w:p w14:paraId="06E4C2B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immigration policy orders that</w:t>
      </w:r>
    </w:p>
    <w:p w14:paraId="110EA30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been issued. Um, and, and we,</w:t>
      </w:r>
    </w:p>
    <w:p w14:paraId="7990EE0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085C0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145</w:t>
      </w:r>
    </w:p>
    <w:p w14:paraId="03BE8E1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00:08:41,170 --&gt; 00:08:45,370</w:t>
      </w:r>
    </w:p>
    <w:p w14:paraId="405D1E1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know, obviously we're here to protect</w:t>
      </w:r>
    </w:p>
    <w:p w14:paraId="4F58DC4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state of Texas, his interests.</w:t>
      </w:r>
    </w:p>
    <w:p w14:paraId="1F07944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CFD3F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146</w:t>
      </w:r>
    </w:p>
    <w:p w14:paraId="400272D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0:08:46,240 --&gt; 00:08:50,440</w:t>
      </w:r>
    </w:p>
    <w:p w14:paraId="38FD1F2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Um, and we, uh, and, and so I would</w:t>
      </w:r>
    </w:p>
    <w:p w14:paraId="61A0766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say that that review continues and,</w:t>
      </w:r>
    </w:p>
    <w:p w14:paraId="63EA39F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BE5A3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147</w:t>
      </w:r>
    </w:p>
    <w:p w14:paraId="40981DF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00:08:50,470 --&gt; 00:08:52,240</w:t>
      </w:r>
    </w:p>
    <w:p w14:paraId="26C25DB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would stay tuned on this issue.</w:t>
      </w:r>
    </w:p>
    <w:p w14:paraId="09928FF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AA106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148</w:t>
      </w:r>
    </w:p>
    <w:p w14:paraId="55445486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00:08:52,660 --&gt; 00:08:54,310</w:t>
      </w:r>
    </w:p>
    <w:p w14:paraId="396B845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Awesome. Thank you so much, Patrick.</w:t>
      </w:r>
    </w:p>
    <w:p w14:paraId="6CC14B3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6F1A4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149</w:t>
      </w:r>
    </w:p>
    <w:p w14:paraId="174FF08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00:08:54,311 --&gt; 00:08:57,450</w:t>
      </w:r>
    </w:p>
    <w:p w14:paraId="70CB69F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appreciate hanging out with us here</w:t>
      </w:r>
    </w:p>
    <w:p w14:paraId="46AD43C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giving us more information about this</w:t>
      </w:r>
    </w:p>
    <w:p w14:paraId="000D3C4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CE184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150</w:t>
      </w:r>
    </w:p>
    <w:p w14:paraId="7B8552B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00:08:57,451 --&gt; 00:09:01,860</w:t>
      </w:r>
    </w:p>
    <w:p w14:paraId="44C46EC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case now. Um, Ken Paxton has done</w:t>
      </w:r>
    </w:p>
    <w:p w14:paraId="3EDAA6A1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several interviews about this as we</w:t>
      </w:r>
      <w:r>
        <w:rPr>
          <w:rFonts w:ascii="Times" w:hAnsi="Times" w:cs="Times"/>
          <w:sz w:val="28"/>
          <w:szCs w:val="28"/>
        </w:rPr>
        <w:t>ll.</w:t>
      </w:r>
    </w:p>
    <w:p w14:paraId="65373C4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0FC50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151</w:t>
      </w:r>
    </w:p>
    <w:p w14:paraId="5F05C26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00:09:01,861 --&gt; 00:09:04,110</w:t>
      </w:r>
    </w:p>
    <w:p w14:paraId="7B00D49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you can check out our</w:t>
      </w:r>
    </w:p>
    <w:p w14:paraId="69E8B4DE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Twitter and Facebook pages,</w:t>
      </w:r>
    </w:p>
    <w:p w14:paraId="1F6F86FC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49A3F5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152</w:t>
      </w:r>
    </w:p>
    <w:p w14:paraId="7C7C1B7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00:09:04,111 --&gt; 00:09:07,560</w:t>
      </w:r>
    </w:p>
    <w:p w14:paraId="40363C3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 would like to see those in</w:t>
      </w:r>
    </w:p>
    <w:p w14:paraId="7BB09BE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addition to this wonderful segment here,</w:t>
      </w:r>
    </w:p>
    <w:p w14:paraId="41593D1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8A5FDF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153</w:t>
      </w:r>
    </w:p>
    <w:p w14:paraId="328CBBCA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00:09:10,020 --&gt; 00:09:13,170</w:t>
      </w:r>
    </w:p>
    <w:p w14:paraId="5C0CFCB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Oh, it's always a joy and we</w:t>
      </w:r>
    </w:p>
    <w:p w14:paraId="7946D0A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will go ahead and wrap it up.</w:t>
      </w:r>
    </w:p>
    <w:p w14:paraId="2CBF023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C4BB5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154</w:t>
      </w:r>
    </w:p>
    <w:p w14:paraId="3453DDC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00:09:13,200 --&gt; 00:09:15,720</w:t>
      </w:r>
    </w:p>
    <w:p w14:paraId="106F3D9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That'll do it for this</w:t>
      </w:r>
    </w:p>
    <w:p w14:paraId="169967E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episode of Law &amp; Liberty.</w:t>
      </w:r>
    </w:p>
    <w:p w14:paraId="1632B673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8E047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155</w:t>
      </w:r>
    </w:p>
    <w:p w14:paraId="0D4EF76B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00:09:15,721 --&gt; 00:09:19,230</w:t>
      </w:r>
    </w:p>
    <w:p w14:paraId="29768CB4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Thank you so much for tuning</w:t>
      </w:r>
    </w:p>
    <w:p w14:paraId="44009E2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in, check out our next episode,</w:t>
      </w:r>
    </w:p>
    <w:p w14:paraId="66BFD997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0B6220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156</w:t>
      </w:r>
    </w:p>
    <w:p w14:paraId="74C05185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00:09:19,231</w:t>
      </w:r>
      <w:r>
        <w:rPr>
          <w:rFonts w:ascii="Times" w:hAnsi="Times" w:cs="Times"/>
          <w:sz w:val="28"/>
          <w:szCs w:val="28"/>
        </w:rPr>
        <w:t xml:space="preserve"> --&gt; 00:09:21,300</w:t>
      </w:r>
    </w:p>
    <w:p w14:paraId="11044AB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appreciate your</w:t>
      </w:r>
    </w:p>
    <w:p w14:paraId="6CB3EC08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viewership as always.</w:t>
      </w:r>
    </w:p>
    <w:p w14:paraId="4D72D1A9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E229D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157</w:t>
      </w:r>
    </w:p>
    <w:p w14:paraId="276B2692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00:09:21,740 --&gt; 00:09:22,370</w:t>
      </w:r>
    </w:p>
    <w:p w14:paraId="54B37B3D" w14:textId="77777777" w:rsidR="00000000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Thanks y'all!</w:t>
      </w:r>
    </w:p>
    <w:p w14:paraId="048BC8F4" w14:textId="77777777" w:rsidR="006D385A" w:rsidRDefault="006D3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sectPr w:rsidR="006D385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B6D"/>
    <w:rsid w:val="00621B6D"/>
    <w:rsid w:val="006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D0AB17"/>
  <w14:defaultImageDpi w14:val="0"/>
  <w15:docId w15:val="{ADC016AF-4BF5-A64A-99C2-F9E5173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2155</Words>
  <Characters>12288</Characters>
  <Application>Microsoft Office Word</Application>
  <DocSecurity>0</DocSecurity>
  <Lines>102</Lines>
  <Paragraphs>28</Paragraphs>
  <ScaleCrop>false</ScaleCrop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Mashburn, Kyle</cp:lastModifiedBy>
  <cp:revision>2</cp:revision>
  <dcterms:created xsi:type="dcterms:W3CDTF">2021-04-29T20:37:00Z</dcterms:created>
  <dcterms:modified xsi:type="dcterms:W3CDTF">2021-04-29T20:37:00Z</dcterms:modified>
</cp:coreProperties>
</file>